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C60AC" w14:textId="77777777" w:rsidR="00B30957" w:rsidRPr="005D1032" w:rsidRDefault="00C04009" w:rsidP="00B309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57648" w14:textId="77777777" w:rsidR="00B30957" w:rsidRPr="005D1032" w:rsidRDefault="00B30957" w:rsidP="00B3095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 w:rsidRPr="005D1032">
        <w:rPr>
          <w:rFonts w:ascii="Times New Roman" w:eastAsia="Times New Roman" w:hAnsi="Times New Roman" w:cs="Times New Roman"/>
          <w:lang w:eastAsia="sk-SK"/>
        </w:rPr>
        <w:t>Žiadateľ, meno a priezvisko, presná adresa a PSČ, telefonický kontakt</w:t>
      </w:r>
    </w:p>
    <w:p w14:paraId="6F579327" w14:textId="77777777" w:rsidR="00B30957" w:rsidRPr="005D1032" w:rsidRDefault="00B30957" w:rsidP="00B3095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0DB527B2" w14:textId="77777777" w:rsidR="00B30957" w:rsidRPr="005D1032" w:rsidRDefault="00B30957" w:rsidP="00B3095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79C09A1F" w14:textId="77777777" w:rsidR="00B30957" w:rsidRPr="005D1032" w:rsidRDefault="00B30957" w:rsidP="00B3095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Cs w:val="16"/>
          <w:lang w:eastAsia="sk-SK"/>
        </w:rPr>
      </w:pPr>
      <w:r w:rsidRPr="005D1032">
        <w:rPr>
          <w:rFonts w:ascii="Times New Roman" w:eastAsia="Times New Roman" w:hAnsi="Times New Roman" w:cs="Times New Roman"/>
          <w:szCs w:val="16"/>
          <w:lang w:eastAsia="sk-SK"/>
        </w:rPr>
        <w:t>v zastúpení splnomocnenec</w:t>
      </w:r>
    </w:p>
    <w:p w14:paraId="1D202E00" w14:textId="6CE59BE2" w:rsidR="008D29ED" w:rsidRDefault="008D29ED" w:rsidP="00B309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2320FD" w14:textId="77777777" w:rsidR="00FB3C1B" w:rsidRDefault="00FB3C1B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B56672" w14:textId="77777777" w:rsidR="002A25F8" w:rsidRPr="002A25F8" w:rsidRDefault="008D29ED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25F8" w:rsidRPr="002A25F8">
        <w:rPr>
          <w:rFonts w:ascii="Times New Roman" w:hAnsi="Times New Roman" w:cs="Times New Roman"/>
          <w:sz w:val="24"/>
          <w:szCs w:val="24"/>
        </w:rPr>
        <w:t>O</w:t>
      </w:r>
      <w:r w:rsidR="002A25F8">
        <w:rPr>
          <w:rFonts w:ascii="Times New Roman" w:hAnsi="Times New Roman" w:cs="Times New Roman"/>
          <w:sz w:val="24"/>
          <w:szCs w:val="24"/>
        </w:rPr>
        <w:t xml:space="preserve">bec </w:t>
      </w:r>
      <w:r w:rsidR="002A25F8" w:rsidRPr="002A25F8">
        <w:rPr>
          <w:rFonts w:ascii="Times New Roman" w:hAnsi="Times New Roman" w:cs="Times New Roman"/>
          <w:sz w:val="24"/>
          <w:szCs w:val="24"/>
        </w:rPr>
        <w:t>O</w:t>
      </w:r>
      <w:r w:rsidR="002A25F8">
        <w:rPr>
          <w:rFonts w:ascii="Times New Roman" w:hAnsi="Times New Roman" w:cs="Times New Roman"/>
          <w:sz w:val="24"/>
          <w:szCs w:val="24"/>
        </w:rPr>
        <w:t>ravské Veselé</w:t>
      </w:r>
    </w:p>
    <w:p w14:paraId="662809C4" w14:textId="77777777" w:rsidR="002A25F8" w:rsidRDefault="002A25F8" w:rsidP="002A25F8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5F8">
        <w:rPr>
          <w:rFonts w:ascii="Times New Roman" w:hAnsi="Times New Roman" w:cs="Times New Roman"/>
          <w:sz w:val="24"/>
          <w:szCs w:val="24"/>
        </w:rPr>
        <w:t>Oravské Veselé 374</w:t>
      </w:r>
    </w:p>
    <w:p w14:paraId="290B82B0" w14:textId="77777777" w:rsidR="008D29ED" w:rsidRDefault="002A25F8" w:rsidP="002A25F8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5F8">
        <w:rPr>
          <w:rFonts w:ascii="Times New Roman" w:hAnsi="Times New Roman" w:cs="Times New Roman"/>
          <w:sz w:val="24"/>
          <w:szCs w:val="24"/>
        </w:rPr>
        <w:t>029 62 Oravské Veselé</w:t>
      </w:r>
    </w:p>
    <w:p w14:paraId="39A175A7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2B47BC" w14:textId="77777777" w:rsidR="00FB3C1B" w:rsidRDefault="00FB3C1B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6BB663" w14:textId="77777777" w:rsidR="00FB3C1B" w:rsidRDefault="00FB3C1B" w:rsidP="001614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Oravské Veselé dňa: .................................</w:t>
      </w:r>
    </w:p>
    <w:p w14:paraId="4CCE0464" w14:textId="77777777" w:rsidR="008D29ED" w:rsidRPr="008D29ED" w:rsidRDefault="008D29ED" w:rsidP="001614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9ED">
        <w:rPr>
          <w:rFonts w:ascii="Times New Roman" w:hAnsi="Times New Roman" w:cs="Times New Roman"/>
          <w:b/>
          <w:sz w:val="24"/>
          <w:szCs w:val="24"/>
        </w:rPr>
        <w:t>Vec</w:t>
      </w:r>
    </w:p>
    <w:tbl>
      <w:tblPr>
        <w:tblpPr w:leftFromText="141" w:rightFromText="141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4"/>
      </w:tblGrid>
      <w:tr w:rsidR="002A25F8" w:rsidRPr="002A25F8" w14:paraId="7883C6F9" w14:textId="77777777" w:rsidTr="008D6EA4">
        <w:tc>
          <w:tcPr>
            <w:tcW w:w="0" w:type="auto"/>
            <w:shd w:val="clear" w:color="auto" w:fill="auto"/>
          </w:tcPr>
          <w:p w14:paraId="168B4932" w14:textId="6C4DAD1B" w:rsidR="002A25F8" w:rsidRPr="002A25F8" w:rsidRDefault="00B30957" w:rsidP="002A25F8">
            <w:pPr>
              <w:tabs>
                <w:tab w:val="left" w:pos="432"/>
                <w:tab w:val="left" w:pos="720"/>
                <w:tab w:val="left" w:pos="8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Stavba </w:t>
            </w:r>
            <w:r w:rsidR="002A25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2A25F8" w:rsidRPr="002A25F8" w14:paraId="1F983915" w14:textId="77777777" w:rsidTr="008D6EA4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36833CF" w14:textId="6E0FCBB2" w:rsidR="002A25F8" w:rsidRPr="002A25F8" w:rsidRDefault="002A25F8" w:rsidP="001728BF">
            <w:pPr>
              <w:tabs>
                <w:tab w:val="left" w:pos="432"/>
                <w:tab w:val="left" w:pos="720"/>
                <w:tab w:val="left" w:pos="8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A25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žiadosť o</w:t>
            </w:r>
            <w:r w:rsidR="00C9749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záväzné stanovisko</w:t>
            </w:r>
            <w:r w:rsidR="005D0A58" w:rsidRPr="005D0A5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obce k </w:t>
            </w:r>
            <w:r w:rsidR="0012343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</w:t>
            </w:r>
            <w:r w:rsidR="005D0A58" w:rsidRPr="005D0A5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ňatiu pozemku z</w:t>
            </w:r>
            <w:r w:rsidR="005D0A5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poľnohospodárskej pôdy</w:t>
            </w:r>
          </w:p>
        </w:tc>
      </w:tr>
    </w:tbl>
    <w:p w14:paraId="2DD2ACE7" w14:textId="77777777" w:rsidR="008D29ED" w:rsidRDefault="008D29ED" w:rsidP="001614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21CAB" w14:textId="0EAACD4C" w:rsidR="00095515" w:rsidRDefault="00095515" w:rsidP="000955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515">
        <w:rPr>
          <w:rFonts w:ascii="Times New Roman" w:hAnsi="Times New Roman" w:cs="Times New Roman"/>
          <w:sz w:val="24"/>
          <w:szCs w:val="24"/>
        </w:rPr>
        <w:t>Dolupodpísaný/í 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Pr="00095515">
        <w:rPr>
          <w:rFonts w:ascii="Times New Roman" w:hAnsi="Times New Roman" w:cs="Times New Roman"/>
          <w:sz w:val="24"/>
          <w:szCs w:val="24"/>
        </w:rPr>
        <w:t>. bytom 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t</w:t>
      </w:r>
      <w:r w:rsidRPr="00095515">
        <w:rPr>
          <w:rFonts w:ascii="Times New Roman" w:hAnsi="Times New Roman" w:cs="Times New Roman"/>
          <w:sz w:val="24"/>
          <w:szCs w:val="24"/>
        </w:rPr>
        <w:t xml:space="preserve">ýmto žiadam/e obec Zákamenné o súhlas k </w:t>
      </w:r>
      <w:r w:rsidR="00123432">
        <w:rPr>
          <w:rFonts w:ascii="Times New Roman" w:hAnsi="Times New Roman" w:cs="Times New Roman"/>
          <w:sz w:val="24"/>
          <w:szCs w:val="24"/>
        </w:rPr>
        <w:t>od</w:t>
      </w:r>
      <w:r w:rsidRPr="00095515">
        <w:rPr>
          <w:rFonts w:ascii="Times New Roman" w:hAnsi="Times New Roman" w:cs="Times New Roman"/>
          <w:sz w:val="24"/>
          <w:szCs w:val="24"/>
        </w:rPr>
        <w:t>ňatiu pozemku z</w:t>
      </w:r>
      <w:r>
        <w:rPr>
          <w:rFonts w:ascii="Times New Roman" w:hAnsi="Times New Roman" w:cs="Times New Roman"/>
          <w:sz w:val="24"/>
          <w:szCs w:val="24"/>
        </w:rPr>
        <w:t xml:space="preserve"> poľnohospodárskej pôdy, </w:t>
      </w:r>
      <w:r w:rsidRPr="00095515">
        <w:rPr>
          <w:rFonts w:ascii="Times New Roman" w:hAnsi="Times New Roman" w:cs="Times New Roman"/>
          <w:sz w:val="24"/>
          <w:szCs w:val="24"/>
        </w:rPr>
        <w:t xml:space="preserve">parcely </w:t>
      </w:r>
      <w:r>
        <w:rPr>
          <w:rFonts w:ascii="Times New Roman" w:hAnsi="Times New Roman" w:cs="Times New Roman"/>
          <w:sz w:val="24"/>
          <w:szCs w:val="24"/>
        </w:rPr>
        <w:t xml:space="preserve">registra „C“ </w:t>
      </w:r>
      <w:r w:rsidRPr="00095515">
        <w:rPr>
          <w:rFonts w:ascii="Times New Roman" w:hAnsi="Times New Roman" w:cs="Times New Roman"/>
          <w:sz w:val="24"/>
          <w:szCs w:val="24"/>
        </w:rPr>
        <w:t xml:space="preserve">č. ........................................................................................................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95515">
        <w:rPr>
          <w:rFonts w:ascii="Times New Roman" w:hAnsi="Times New Roman" w:cs="Times New Roman"/>
          <w:sz w:val="24"/>
          <w:szCs w:val="24"/>
        </w:rPr>
        <w:t xml:space="preserve">druh pozemku ....................................................... výmera ..................................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095515">
        <w:rPr>
          <w:rFonts w:ascii="Times New Roman" w:hAnsi="Times New Roman" w:cs="Times New Roman"/>
          <w:sz w:val="24"/>
          <w:szCs w:val="24"/>
        </w:rPr>
        <w:t xml:space="preserve">k. ú........................................zapísané na LV č. ..................................................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095515">
        <w:rPr>
          <w:rFonts w:ascii="Times New Roman" w:hAnsi="Times New Roman" w:cs="Times New Roman"/>
          <w:sz w:val="24"/>
          <w:szCs w:val="24"/>
        </w:rPr>
        <w:t xml:space="preserve">z dôvodu ................................................................................................................ </w:t>
      </w:r>
    </w:p>
    <w:p w14:paraId="7862E76C" w14:textId="77777777" w:rsidR="00095515" w:rsidRDefault="00095515" w:rsidP="000955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AF317" w14:textId="77777777" w:rsidR="0061667D" w:rsidRPr="00095515" w:rsidRDefault="0061667D" w:rsidP="00B3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14:paraId="126AD893" w14:textId="6F14493F" w:rsidR="00B30957" w:rsidRPr="00B30957" w:rsidRDefault="00B30957" w:rsidP="00B3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B3095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Prílohy:</w:t>
      </w:r>
    </w:p>
    <w:p w14:paraId="280346BC" w14:textId="77777777" w:rsidR="00B30957" w:rsidRPr="00B30957" w:rsidRDefault="00B30957" w:rsidP="00B3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0957">
        <w:rPr>
          <w:rFonts w:ascii="Times New Roman" w:eastAsia="Times New Roman" w:hAnsi="Times New Roman" w:cs="Times New Roman"/>
          <w:sz w:val="24"/>
          <w:szCs w:val="24"/>
          <w:lang w:eastAsia="sk-SK"/>
        </w:rPr>
        <w:t>Situácia stavby</w:t>
      </w:r>
    </w:p>
    <w:p w14:paraId="0B9A2256" w14:textId="20BD7124" w:rsidR="002A25F8" w:rsidRDefault="002A25F8" w:rsidP="00B3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3E16F" w14:textId="77777777" w:rsidR="002A25F8" w:rsidRDefault="002A25F8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3B1375" w14:textId="77777777" w:rsidR="00B30957" w:rsidRDefault="00B30957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8C2EE7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F003A5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C8C5D5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</w:t>
      </w:r>
    </w:p>
    <w:p w14:paraId="415A54A5" w14:textId="77777777" w:rsidR="00161412" w:rsidRPr="008D29ED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3C1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podpis žiadateľa</w:t>
      </w:r>
    </w:p>
    <w:sectPr w:rsidR="00161412" w:rsidRPr="008D2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9ED"/>
    <w:rsid w:val="00012B67"/>
    <w:rsid w:val="000941CC"/>
    <w:rsid w:val="00095515"/>
    <w:rsid w:val="00123432"/>
    <w:rsid w:val="00161412"/>
    <w:rsid w:val="001728BF"/>
    <w:rsid w:val="002A25F8"/>
    <w:rsid w:val="005D0A58"/>
    <w:rsid w:val="0061667D"/>
    <w:rsid w:val="007A798C"/>
    <w:rsid w:val="008933BF"/>
    <w:rsid w:val="008D29ED"/>
    <w:rsid w:val="00941823"/>
    <w:rsid w:val="00AE5507"/>
    <w:rsid w:val="00B30957"/>
    <w:rsid w:val="00C04009"/>
    <w:rsid w:val="00C32A37"/>
    <w:rsid w:val="00C9749C"/>
    <w:rsid w:val="00FB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21670"/>
  <w15:docId w15:val="{EC70EBC2-DD48-4A7C-9811-C1B5815B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D2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32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2A3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3095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30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8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jan.dendis</dc:creator>
  <cp:lastModifiedBy>Zástupca starostu</cp:lastModifiedBy>
  <cp:revision>5</cp:revision>
  <cp:lastPrinted>2019-03-01T10:12:00Z</cp:lastPrinted>
  <dcterms:created xsi:type="dcterms:W3CDTF">2024-03-08T22:23:00Z</dcterms:created>
  <dcterms:modified xsi:type="dcterms:W3CDTF">2025-04-15T11:46:00Z</dcterms:modified>
</cp:coreProperties>
</file>