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60AC" w14:textId="77777777" w:rsidR="00B30957" w:rsidRPr="005D1032" w:rsidRDefault="00C04009" w:rsidP="00B309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57648" w14:textId="77777777" w:rsidR="00B30957" w:rsidRPr="005D1032" w:rsidRDefault="00B30957" w:rsidP="00B3095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5D1032">
        <w:rPr>
          <w:rFonts w:ascii="Times New Roman" w:eastAsia="Times New Roman" w:hAnsi="Times New Roman" w:cs="Times New Roman"/>
          <w:lang w:eastAsia="sk-SK"/>
        </w:rPr>
        <w:t>Žiadateľ, meno a priezvisko, presná adresa a PSČ, telefonický kontakt</w:t>
      </w:r>
    </w:p>
    <w:p w14:paraId="6F579327" w14:textId="77777777" w:rsidR="00B30957" w:rsidRPr="005D1032" w:rsidRDefault="00B30957" w:rsidP="00B309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0DB527B2" w14:textId="77777777" w:rsidR="00B30957" w:rsidRPr="005D1032" w:rsidRDefault="00B30957" w:rsidP="00B309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79C09A1F" w14:textId="77777777" w:rsidR="00B30957" w:rsidRPr="005D1032" w:rsidRDefault="00B30957" w:rsidP="00B3095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16"/>
          <w:lang w:eastAsia="sk-SK"/>
        </w:rPr>
      </w:pPr>
      <w:r w:rsidRPr="005D1032">
        <w:rPr>
          <w:rFonts w:ascii="Times New Roman" w:eastAsia="Times New Roman" w:hAnsi="Times New Roman" w:cs="Times New Roman"/>
          <w:szCs w:val="16"/>
          <w:lang w:eastAsia="sk-SK"/>
        </w:rPr>
        <w:t>v zastúpení splnomocnenec</w:t>
      </w:r>
    </w:p>
    <w:p w14:paraId="1D202E00" w14:textId="6CE59BE2" w:rsidR="008D29ED" w:rsidRDefault="008D29ED" w:rsidP="00B309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320FD" w14:textId="77777777" w:rsidR="00FB3C1B" w:rsidRDefault="00FB3C1B" w:rsidP="002A2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56672" w14:textId="77777777" w:rsidR="002A25F8" w:rsidRPr="002A25F8" w:rsidRDefault="008D29ED" w:rsidP="002A2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25F8" w:rsidRPr="002A25F8">
        <w:rPr>
          <w:rFonts w:ascii="Times New Roman" w:hAnsi="Times New Roman" w:cs="Times New Roman"/>
          <w:sz w:val="24"/>
          <w:szCs w:val="24"/>
        </w:rPr>
        <w:t>O</w:t>
      </w:r>
      <w:r w:rsidR="002A25F8">
        <w:rPr>
          <w:rFonts w:ascii="Times New Roman" w:hAnsi="Times New Roman" w:cs="Times New Roman"/>
          <w:sz w:val="24"/>
          <w:szCs w:val="24"/>
        </w:rPr>
        <w:t xml:space="preserve">bec </w:t>
      </w:r>
      <w:r w:rsidR="002A25F8" w:rsidRPr="002A25F8">
        <w:rPr>
          <w:rFonts w:ascii="Times New Roman" w:hAnsi="Times New Roman" w:cs="Times New Roman"/>
          <w:sz w:val="24"/>
          <w:szCs w:val="24"/>
        </w:rPr>
        <w:t>O</w:t>
      </w:r>
      <w:r w:rsidR="002A25F8">
        <w:rPr>
          <w:rFonts w:ascii="Times New Roman" w:hAnsi="Times New Roman" w:cs="Times New Roman"/>
          <w:sz w:val="24"/>
          <w:szCs w:val="24"/>
        </w:rPr>
        <w:t>ravské Veselé</w:t>
      </w:r>
    </w:p>
    <w:p w14:paraId="662809C4" w14:textId="77777777" w:rsidR="002A25F8" w:rsidRDefault="002A25F8" w:rsidP="002A25F8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5F8">
        <w:rPr>
          <w:rFonts w:ascii="Times New Roman" w:hAnsi="Times New Roman" w:cs="Times New Roman"/>
          <w:sz w:val="24"/>
          <w:szCs w:val="24"/>
        </w:rPr>
        <w:t>Oravské Veselé 374</w:t>
      </w:r>
    </w:p>
    <w:p w14:paraId="290B82B0" w14:textId="77777777" w:rsidR="008D29ED" w:rsidRDefault="002A25F8" w:rsidP="002A25F8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5F8">
        <w:rPr>
          <w:rFonts w:ascii="Times New Roman" w:hAnsi="Times New Roman" w:cs="Times New Roman"/>
          <w:sz w:val="24"/>
          <w:szCs w:val="24"/>
        </w:rPr>
        <w:t>029 62 Oravské Veselé</w:t>
      </w:r>
    </w:p>
    <w:p w14:paraId="39A175A7" w14:textId="77777777" w:rsidR="00161412" w:rsidRDefault="00161412" w:rsidP="008D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B47BC" w14:textId="77777777" w:rsidR="00FB3C1B" w:rsidRDefault="00FB3C1B" w:rsidP="008D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BB663" w14:textId="77777777" w:rsidR="00FB3C1B" w:rsidRDefault="00FB3C1B" w:rsidP="001614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Oravské Veselé dňa: .................................</w:t>
      </w:r>
    </w:p>
    <w:p w14:paraId="4CCE0464" w14:textId="77777777" w:rsidR="008D29ED" w:rsidRPr="008D29ED" w:rsidRDefault="008D29ED" w:rsidP="001614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9ED">
        <w:rPr>
          <w:rFonts w:ascii="Times New Roman" w:hAnsi="Times New Roman" w:cs="Times New Roman"/>
          <w:b/>
          <w:sz w:val="24"/>
          <w:szCs w:val="24"/>
        </w:rPr>
        <w:t>Vec</w:t>
      </w: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4"/>
      </w:tblGrid>
      <w:tr w:rsidR="002A25F8" w:rsidRPr="002A25F8" w14:paraId="7883C6F9" w14:textId="77777777" w:rsidTr="008D6EA4">
        <w:tc>
          <w:tcPr>
            <w:tcW w:w="0" w:type="auto"/>
            <w:shd w:val="clear" w:color="auto" w:fill="auto"/>
          </w:tcPr>
          <w:p w14:paraId="168B4932" w14:textId="6C4DAD1B" w:rsidR="002A25F8" w:rsidRPr="002A25F8" w:rsidRDefault="00B30957" w:rsidP="002A25F8">
            <w:pPr>
              <w:tabs>
                <w:tab w:val="left" w:pos="432"/>
                <w:tab w:val="left" w:pos="720"/>
                <w:tab w:val="left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Stavba </w:t>
            </w:r>
            <w:r w:rsidR="002A25F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2A25F8" w:rsidRPr="002A25F8" w14:paraId="1F983915" w14:textId="77777777" w:rsidTr="008D6EA4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6833CF" w14:textId="7D562BC7" w:rsidR="002A25F8" w:rsidRPr="002A25F8" w:rsidRDefault="002A25F8" w:rsidP="002A25F8">
            <w:pPr>
              <w:tabs>
                <w:tab w:val="left" w:pos="432"/>
                <w:tab w:val="left" w:pos="720"/>
                <w:tab w:val="left" w:pos="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25F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žiadosť o</w:t>
            </w:r>
            <w:r w:rsidR="00B3095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30957">
              <w:t xml:space="preserve"> </w:t>
            </w:r>
            <w:r w:rsidR="00B30957" w:rsidRPr="00B3095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vyjadrenie príslušného orgánu ochrany vôd k územnému a stavebnému konaniu</w:t>
            </w:r>
          </w:p>
        </w:tc>
      </w:tr>
    </w:tbl>
    <w:p w14:paraId="2DD2ACE7" w14:textId="77777777" w:rsidR="008D29ED" w:rsidRDefault="008D29ED" w:rsidP="0016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B9DC1" w14:textId="036F07BB" w:rsidR="00B30957" w:rsidRPr="00B30957" w:rsidRDefault="00B30957" w:rsidP="00B30957">
      <w:pPr>
        <w:pStyle w:val="Zkladntext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957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Stavebník: ...............................................................................................................</w:t>
      </w:r>
    </w:p>
    <w:p w14:paraId="226FDB8B" w14:textId="77777777" w:rsidR="00B30957" w:rsidRPr="00B30957" w:rsidRDefault="00B30957" w:rsidP="00B30957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B30957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>Meno a priezvisko (obchodný názov)</w:t>
      </w:r>
    </w:p>
    <w:p w14:paraId="6FFDDED2" w14:textId="77777777" w:rsidR="00B30957" w:rsidRDefault="00B30957" w:rsidP="00B30957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A9AC15" w14:textId="2DD56E86" w:rsidR="00B30957" w:rsidRPr="00B30957" w:rsidRDefault="00B30957" w:rsidP="00B30957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957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Adresa/sídlo: ................................................................................................................................</w:t>
      </w:r>
    </w:p>
    <w:p w14:paraId="093B886F" w14:textId="77777777" w:rsidR="00B30957" w:rsidRPr="00B30957" w:rsidRDefault="00B30957" w:rsidP="00B30957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EDC5E4" w14:textId="77777777" w:rsidR="00B30957" w:rsidRPr="00B30957" w:rsidRDefault="00B30957" w:rsidP="00B30957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957">
        <w:rPr>
          <w:rFonts w:ascii="Times New Roman" w:eastAsia="Times New Roman" w:hAnsi="Times New Roman" w:cs="Times New Roman"/>
          <w:sz w:val="24"/>
          <w:szCs w:val="24"/>
          <w:lang w:eastAsia="sk-SK"/>
        </w:rPr>
        <w:t>Kontakt: .......................................................................................................................................</w:t>
      </w:r>
    </w:p>
    <w:p w14:paraId="7BCDA52D" w14:textId="77777777" w:rsidR="00B30957" w:rsidRPr="00B30957" w:rsidRDefault="00B30957" w:rsidP="00B30957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</w:pP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ab/>
        <w:t>Telefón, email</w:t>
      </w:r>
    </w:p>
    <w:p w14:paraId="1B469806" w14:textId="77777777" w:rsidR="00B30957" w:rsidRPr="00B30957" w:rsidRDefault="00B30957" w:rsidP="00B30957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42EE93" w14:textId="77777777" w:rsidR="00B30957" w:rsidRPr="00B30957" w:rsidRDefault="00B30957" w:rsidP="00B30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7CF8227" w14:textId="1136BAC3" w:rsidR="00B30957" w:rsidRPr="00B30957" w:rsidRDefault="00B30957" w:rsidP="00B309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9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Žiadam </w:t>
      </w:r>
      <w:r w:rsidRPr="00B309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 vyjadrenie príslušného orgánu ochrany vôd k územnému a stavebnému konaniu </w:t>
      </w:r>
      <w:r w:rsidRPr="00B309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účely výstavby ................................................................., ktorého súčasťou je </w:t>
      </w:r>
    </w:p>
    <w:p w14:paraId="5EC0CD49" w14:textId="76FFD640" w:rsidR="00B30957" w:rsidRPr="00B30957" w:rsidRDefault="00B30957" w:rsidP="00B3095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</w:pP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ab/>
      </w: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ab/>
        <w:t xml:space="preserve">druh stavby (rodinný </w:t>
      </w:r>
      <w:proofErr w:type="spellStart"/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>dom,garáž</w:t>
      </w:r>
      <w:proofErr w:type="spellEnd"/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>)</w:t>
      </w:r>
    </w:p>
    <w:p w14:paraId="2C43BD46" w14:textId="77777777" w:rsidR="00B30957" w:rsidRPr="00B30957" w:rsidRDefault="00B30957" w:rsidP="00B309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95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 o objeme ............................ m</w:t>
      </w:r>
      <w:r w:rsidRPr="00B309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B3095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DC0F481" w14:textId="77777777" w:rsidR="00B30957" w:rsidRPr="00B30957" w:rsidRDefault="00B30957" w:rsidP="00B3095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</w:pPr>
      <w:r w:rsidRPr="00B30957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</w:t>
      </w:r>
      <w:r w:rsidRPr="00B30957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>(žumpa, studňa, malá ČOV)</w:t>
      </w:r>
    </w:p>
    <w:p w14:paraId="2E70DD0B" w14:textId="77777777" w:rsidR="00B30957" w:rsidRPr="00B30957" w:rsidRDefault="00B30957" w:rsidP="00B309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DCC337" w14:textId="77777777" w:rsidR="00B30957" w:rsidRPr="00B30957" w:rsidRDefault="00B30957" w:rsidP="00B309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957">
        <w:rPr>
          <w:rFonts w:ascii="Times New Roman" w:eastAsia="Times New Roman" w:hAnsi="Times New Roman" w:cs="Times New Roman"/>
          <w:sz w:val="24"/>
          <w:szCs w:val="24"/>
          <w:lang w:eastAsia="sk-SK"/>
        </w:rPr>
        <w:t>Parcela stavby: (žumpy) .................................................. v k. ú Oravské Veselé.</w:t>
      </w:r>
    </w:p>
    <w:p w14:paraId="4239F51D" w14:textId="77777777" w:rsidR="00B30957" w:rsidRPr="00B30957" w:rsidRDefault="00B30957" w:rsidP="00B30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7D3519" w14:textId="77777777" w:rsidR="00B30957" w:rsidRPr="00B30957" w:rsidRDefault="00B30957" w:rsidP="00B30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6AD893" w14:textId="77777777" w:rsidR="00B30957" w:rsidRPr="00B30957" w:rsidRDefault="00B30957" w:rsidP="00B30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B3095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Prílohy:</w:t>
      </w:r>
    </w:p>
    <w:p w14:paraId="280346BC" w14:textId="77777777" w:rsidR="00B30957" w:rsidRPr="00B30957" w:rsidRDefault="00B30957" w:rsidP="00B30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957">
        <w:rPr>
          <w:rFonts w:ascii="Times New Roman" w:eastAsia="Times New Roman" w:hAnsi="Times New Roman" w:cs="Times New Roman"/>
          <w:sz w:val="24"/>
          <w:szCs w:val="24"/>
          <w:lang w:eastAsia="sk-SK"/>
        </w:rPr>
        <w:t>Situácia stavby</w:t>
      </w:r>
    </w:p>
    <w:p w14:paraId="0B9A2256" w14:textId="20BD7124" w:rsidR="002A25F8" w:rsidRDefault="002A25F8" w:rsidP="00B3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3E16F" w14:textId="77777777" w:rsidR="002A25F8" w:rsidRDefault="002A25F8" w:rsidP="008D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C2EE7" w14:textId="77777777" w:rsidR="00161412" w:rsidRDefault="00161412" w:rsidP="008D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003A5" w14:textId="77777777" w:rsidR="00161412" w:rsidRDefault="00161412" w:rsidP="008D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C8C5D5" w14:textId="77777777" w:rsidR="00161412" w:rsidRDefault="00161412" w:rsidP="008D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14:paraId="415A54A5" w14:textId="77777777" w:rsidR="00161412" w:rsidRPr="008D29ED" w:rsidRDefault="00161412" w:rsidP="008D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3C1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podpis žiadateľa</w:t>
      </w:r>
    </w:p>
    <w:sectPr w:rsidR="00161412" w:rsidRPr="008D2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ED"/>
    <w:rsid w:val="00012B67"/>
    <w:rsid w:val="000941CC"/>
    <w:rsid w:val="00161412"/>
    <w:rsid w:val="002A25F8"/>
    <w:rsid w:val="00351DDA"/>
    <w:rsid w:val="008933BF"/>
    <w:rsid w:val="008D29ED"/>
    <w:rsid w:val="00B30957"/>
    <w:rsid w:val="00C04009"/>
    <w:rsid w:val="00C32A37"/>
    <w:rsid w:val="00FB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1670"/>
  <w15:docId w15:val="{EC70EBC2-DD48-4A7C-9811-C1B5815B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D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3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A3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3095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3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jan.dendis</dc:creator>
  <cp:lastModifiedBy>Zástupca starostu</cp:lastModifiedBy>
  <cp:revision>4</cp:revision>
  <cp:lastPrinted>2019-03-01T10:12:00Z</cp:lastPrinted>
  <dcterms:created xsi:type="dcterms:W3CDTF">2024-03-08T22:04:00Z</dcterms:created>
  <dcterms:modified xsi:type="dcterms:W3CDTF">2024-03-14T08:09:00Z</dcterms:modified>
</cp:coreProperties>
</file>